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250" w:type="dxa"/>
        <w:tblLook w:val="04A0"/>
      </w:tblPr>
      <w:tblGrid>
        <w:gridCol w:w="284"/>
        <w:gridCol w:w="9213"/>
      </w:tblGrid>
      <w:tr w:rsidR="005502C0" w:rsidTr="00F9194B">
        <w:trPr>
          <w:trHeight w:val="2269"/>
        </w:trPr>
        <w:tc>
          <w:tcPr>
            <w:tcW w:w="284" w:type="dxa"/>
          </w:tcPr>
          <w:p w:rsidR="005502C0" w:rsidRDefault="005502C0" w:rsidP="00747AA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213" w:type="dxa"/>
            <w:hideMark/>
          </w:tcPr>
          <w:p w:rsidR="005502C0" w:rsidRDefault="005502C0" w:rsidP="00747AA4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F9194B">
              <w:rPr>
                <w:sz w:val="28"/>
                <w:szCs w:val="28"/>
                <w:lang w:eastAsia="ar-SA"/>
              </w:rPr>
              <w:t>5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____ сессии Совета 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5502C0" w:rsidRDefault="005502C0" w:rsidP="00747AA4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________________  № ______</w:t>
            </w:r>
          </w:p>
        </w:tc>
      </w:tr>
    </w:tbl>
    <w:p w:rsidR="00183BE3" w:rsidRPr="005502C0" w:rsidRDefault="005502C0" w:rsidP="005502C0">
      <w:pPr>
        <w:jc w:val="center"/>
        <w:rPr>
          <w:sz w:val="28"/>
          <w:szCs w:val="28"/>
        </w:rPr>
      </w:pPr>
      <w:r w:rsidRPr="005502C0">
        <w:rPr>
          <w:sz w:val="28"/>
          <w:szCs w:val="28"/>
        </w:rPr>
        <w:t xml:space="preserve">Источники финансирования дефицита бюджета  </w:t>
      </w:r>
      <w:proofErr w:type="spellStart"/>
      <w:r w:rsidRPr="005502C0">
        <w:rPr>
          <w:sz w:val="28"/>
          <w:szCs w:val="28"/>
        </w:rPr>
        <w:t>Курчанского</w:t>
      </w:r>
      <w:proofErr w:type="spellEnd"/>
      <w:r w:rsidRPr="005502C0">
        <w:rPr>
          <w:sz w:val="28"/>
          <w:szCs w:val="28"/>
        </w:rPr>
        <w:t xml:space="preserve"> сельского поселения Темрюкского  района по кодам  </w:t>
      </w:r>
      <w:proofErr w:type="gramStart"/>
      <w:r w:rsidRPr="005502C0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5502C0">
        <w:rPr>
          <w:sz w:val="28"/>
          <w:szCs w:val="28"/>
        </w:rPr>
        <w:t xml:space="preserve">  за 202</w:t>
      </w:r>
      <w:r>
        <w:rPr>
          <w:sz w:val="28"/>
          <w:szCs w:val="28"/>
        </w:rPr>
        <w:t>1</w:t>
      </w:r>
      <w:r w:rsidRPr="005502C0">
        <w:rPr>
          <w:sz w:val="28"/>
          <w:szCs w:val="28"/>
        </w:rPr>
        <w:t xml:space="preserve"> год</w:t>
      </w:r>
    </w:p>
    <w:p w:rsidR="005502C0" w:rsidRPr="005502C0" w:rsidRDefault="005502C0">
      <w:pPr>
        <w:rPr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3556"/>
        <w:gridCol w:w="1701"/>
        <w:gridCol w:w="2693"/>
        <w:gridCol w:w="1701"/>
      </w:tblGrid>
      <w:tr w:rsidR="00F9194B" w:rsidRPr="005502C0" w:rsidTr="009875B7">
        <w:trPr>
          <w:trHeight w:val="322"/>
        </w:trPr>
        <w:tc>
          <w:tcPr>
            <w:tcW w:w="3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Наименование </w:t>
            </w:r>
          </w:p>
        </w:tc>
        <w:tc>
          <w:tcPr>
            <w:tcW w:w="4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</w:t>
            </w:r>
            <w:proofErr w:type="gramStart"/>
            <w:r w:rsidRPr="005502C0">
              <w:t>классификации источников финансирования дефицита бюджета</w:t>
            </w:r>
            <w:proofErr w:type="gramEnd"/>
            <w:r w:rsidRPr="005502C0"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Исполнено</w:t>
            </w:r>
          </w:p>
        </w:tc>
      </w:tr>
      <w:tr w:rsidR="00F9194B" w:rsidRPr="005502C0" w:rsidTr="009875B7">
        <w:trPr>
          <w:trHeight w:val="322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F9194B" w:rsidRPr="005502C0" w:rsidTr="009875B7">
        <w:trPr>
          <w:trHeight w:val="276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43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1675"/>
        </w:trPr>
        <w:tc>
          <w:tcPr>
            <w:tcW w:w="3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 xml:space="preserve">код главного </w:t>
            </w:r>
            <w:proofErr w:type="gramStart"/>
            <w:r w:rsidRPr="005502C0">
              <w:t>администратора источников финансирования дефицитов бюджета</w:t>
            </w:r>
            <w:proofErr w:type="gramEnd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2C0" w:rsidRPr="005502C0" w:rsidRDefault="005502C0" w:rsidP="00F9194B">
            <w:pPr>
              <w:ind w:right="-108"/>
              <w:jc w:val="center"/>
            </w:pPr>
            <w:r w:rsidRPr="005502C0">
              <w:t>код группы, подгруппы, статьи, вида источника финансирования дефицитов бюджетов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02C0" w:rsidRPr="005502C0" w:rsidRDefault="005502C0" w:rsidP="005502C0"/>
        </w:tc>
      </w:tr>
      <w:tr w:rsidR="005502C0" w:rsidRPr="005502C0" w:rsidTr="009875B7">
        <w:trPr>
          <w:trHeight w:val="271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2C0" w:rsidRPr="005502C0" w:rsidRDefault="005502C0" w:rsidP="005502C0">
            <w:pPr>
              <w:jc w:val="center"/>
            </w:pPr>
            <w:r w:rsidRPr="005502C0">
              <w:t>4</w:t>
            </w:r>
          </w:p>
        </w:tc>
      </w:tr>
      <w:tr w:rsidR="005502C0" w:rsidRPr="005502C0" w:rsidTr="009875B7">
        <w:trPr>
          <w:trHeight w:val="597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Источники внутреннего финансирования дефицитов бюджетов, 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364,3</w:t>
            </w:r>
          </w:p>
        </w:tc>
      </w:tr>
      <w:tr w:rsidR="005502C0" w:rsidRPr="005502C0" w:rsidTr="009875B7">
        <w:trPr>
          <w:trHeight w:val="279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bCs/>
              </w:rPr>
            </w:pPr>
            <w:r w:rsidRPr="005502C0">
              <w:rPr>
                <w:bCs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  <w:rPr>
                <w:bCs/>
              </w:rPr>
            </w:pPr>
            <w:r w:rsidRPr="005502C0">
              <w:rPr>
                <w:bCs/>
              </w:rPr>
              <w:t> </w:t>
            </w:r>
          </w:p>
        </w:tc>
      </w:tr>
      <w:tr w:rsidR="005502C0" w:rsidRPr="005502C0" w:rsidTr="009875B7">
        <w:trPr>
          <w:trHeight w:val="45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</w:pPr>
            <w:r w:rsidRPr="005502C0">
              <w:t xml:space="preserve">Администрация </w:t>
            </w:r>
            <w:proofErr w:type="spellStart"/>
            <w:r w:rsidRPr="005502C0">
              <w:t>Курчанского</w:t>
            </w:r>
            <w:proofErr w:type="spellEnd"/>
            <w:r w:rsidRPr="005502C0">
              <w:t xml:space="preserve"> сельского поселения Темрюкского района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364,3</w:t>
            </w:r>
          </w:p>
        </w:tc>
      </w:tr>
      <w:tr w:rsidR="005502C0" w:rsidRPr="005502C0" w:rsidTr="009875B7">
        <w:trPr>
          <w:trHeight w:val="733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</w:pPr>
            <w:r w:rsidRPr="005502C0">
              <w:t>Получение 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01 03 01 00 10 0000 710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0,0</w:t>
            </w:r>
          </w:p>
        </w:tc>
      </w:tr>
      <w:tr w:rsidR="005502C0" w:rsidRPr="005502C0" w:rsidTr="009875B7">
        <w:trPr>
          <w:trHeight w:val="265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</w:pPr>
            <w:r w:rsidRPr="005502C0">
              <w:t>Погашение бюджетами сельских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01 03 01 00 10 0000 810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0,0</w:t>
            </w:r>
          </w:p>
        </w:tc>
      </w:tr>
      <w:tr w:rsidR="005502C0" w:rsidRPr="005502C0" w:rsidTr="009875B7">
        <w:trPr>
          <w:trHeight w:val="43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01 05 02 01 10 0000 510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64 294,2</w:t>
            </w:r>
          </w:p>
        </w:tc>
      </w:tr>
      <w:tr w:rsidR="005502C0" w:rsidRPr="005502C0" w:rsidTr="009875B7">
        <w:trPr>
          <w:trHeight w:val="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2C0" w:rsidRPr="005502C0" w:rsidRDefault="005502C0" w:rsidP="009875B7">
            <w:pPr>
              <w:jc w:val="both"/>
              <w:rPr>
                <w:color w:val="000000"/>
              </w:rPr>
            </w:pPr>
            <w:r w:rsidRPr="005502C0">
              <w:rPr>
                <w:color w:val="00000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01 05 02  01 10 0000 610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02C0" w:rsidRPr="005502C0" w:rsidRDefault="005502C0" w:rsidP="005502C0">
            <w:pPr>
              <w:jc w:val="right"/>
            </w:pPr>
            <w:r w:rsidRPr="005502C0">
              <w:t>63 929,9</w:t>
            </w:r>
          </w:p>
        </w:tc>
      </w:tr>
    </w:tbl>
    <w:p w:rsidR="009875B7" w:rsidRPr="009875B7" w:rsidRDefault="009875B7">
      <w:pPr>
        <w:rPr>
          <w:sz w:val="22"/>
          <w:szCs w:val="22"/>
        </w:rPr>
      </w:pPr>
    </w:p>
    <w:p w:rsidR="009875B7" w:rsidRPr="009875B7" w:rsidRDefault="009875B7">
      <w:pPr>
        <w:rPr>
          <w:sz w:val="22"/>
          <w:szCs w:val="22"/>
        </w:rPr>
      </w:pPr>
    </w:p>
    <w:p w:rsidR="00F9194B" w:rsidRPr="005502C0" w:rsidRDefault="00F9194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</w:t>
      </w:r>
      <w:r w:rsidR="009875B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С.В.Мазалова</w:t>
      </w:r>
    </w:p>
    <w:sectPr w:rsidR="00F9194B" w:rsidRPr="005502C0" w:rsidSect="009875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2C0"/>
    <w:rsid w:val="00183BE3"/>
    <w:rsid w:val="00337BD3"/>
    <w:rsid w:val="003A3FBE"/>
    <w:rsid w:val="005502C0"/>
    <w:rsid w:val="00931659"/>
    <w:rsid w:val="009875B7"/>
    <w:rsid w:val="00C12079"/>
    <w:rsid w:val="00F9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5502C0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4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2022-03-09T10:54:00Z</dcterms:created>
  <dcterms:modified xsi:type="dcterms:W3CDTF">2022-03-09T11:10:00Z</dcterms:modified>
</cp:coreProperties>
</file>